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40" w:lineRule="auto"/>
        <w:ind w:left="39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Nº 001/2022 - SECULT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Nº 001/2022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DE OCUPAÇÃO DO THEATRO SÃO JOÃO 2022.1</w:t>
      </w:r>
    </w:p>
    <w:p w:rsidR="00000000" w:rsidDel="00000000" w:rsidP="00000000" w:rsidRDefault="00000000" w:rsidRPr="00000000" w14:paraId="00000003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ind w:right="-2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5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Eu,________________________________________________________________________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residente à_________________________________________________________________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_______________________________________________,Cidade _____________________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UF_____,CEP:___________- ______,CPF nº 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RG nº _________________________ Órgão Exped. ____________, DECLARO, a pedido</w:t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do(a) interessado(a) e para fins de prova junto à Secretaria da Cultura e Turismo de </w:t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Sobral, que o(a) Sr.(a)________________________________________________________ 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reside em imóvel de minha posse.</w:t>
      </w:r>
    </w:p>
    <w:p w:rsidR="00000000" w:rsidDel="00000000" w:rsidP="00000000" w:rsidRDefault="00000000" w:rsidRPr="00000000" w14:paraId="0000000D">
      <w:pPr>
        <w:widowControl w:val="0"/>
        <w:spacing w:after="240" w:before="240" w:line="268.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Por ser verdade, dato e assino o presente documento, declarando estar ciente de que </w:t>
      </w:r>
    </w:p>
    <w:p w:rsidR="00000000" w:rsidDel="00000000" w:rsidP="00000000" w:rsidRDefault="00000000" w:rsidRPr="00000000" w14:paraId="0000000E">
      <w:pPr>
        <w:widowControl w:val="0"/>
        <w:spacing w:after="240" w:before="240" w:line="268.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responderei criminalmente em caso de falsidade das informações aqui prestadas.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__________________________________________, _________/_________/__________.</w: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Local                                                           Data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after="240" w:before="240" w:line="240" w:lineRule="auto"/>
        <w:ind w:right="-2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do(a) Declarante</w:t>
      </w:r>
    </w:p>
    <w:p w:rsidR="00000000" w:rsidDel="00000000" w:rsidP="00000000" w:rsidRDefault="00000000" w:rsidRPr="00000000" w14:paraId="00000013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Observações: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Anexar comprovante de residência em nome do(a) declarante.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677670" cy="680085"/>
          <wp:effectExtent b="0" l="0" r="0" t="0"/>
          <wp:wrapTopAndBottom distB="0" dist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7670" cy="6800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4019550</wp:posOffset>
          </wp:positionH>
          <wp:positionV relativeFrom="paragraph">
            <wp:posOffset>-133349</wp:posOffset>
          </wp:positionV>
          <wp:extent cx="2332538" cy="860817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2538" cy="8608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